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07" w:rsidRPr="00A839A6" w:rsidRDefault="00A839A6">
      <w:pPr>
        <w:rPr>
          <w:rFonts w:ascii="Times New Roman" w:hAnsi="Times New Roman" w:cs="Times New Roman"/>
          <w:b/>
          <w:sz w:val="28"/>
          <w:szCs w:val="28"/>
        </w:rPr>
      </w:pPr>
      <w:r w:rsidRPr="00A839A6">
        <w:rPr>
          <w:rFonts w:ascii="Times New Roman" w:hAnsi="Times New Roman" w:cs="Times New Roman"/>
          <w:b/>
          <w:sz w:val="28"/>
          <w:szCs w:val="28"/>
        </w:rPr>
        <w:t>1 занятие Конструирование.</w:t>
      </w:r>
    </w:p>
    <w:p w:rsidR="00A839A6" w:rsidRDefault="00A839A6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Цель: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к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онструирование скворечников из картона.</w:t>
      </w:r>
    </w:p>
    <w:p w:rsidR="00A839A6" w:rsidRDefault="00A839A6">
      <w:pPr>
        <w:rPr>
          <w:rFonts w:ascii="Times New Roman" w:hAnsi="Times New Roman" w:cs="Times New Roman"/>
          <w:sz w:val="28"/>
          <w:szCs w:val="28"/>
        </w:rPr>
      </w:pPr>
      <w:r w:rsidRPr="0085413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беседа</w:t>
      </w:r>
      <w:r w:rsidRPr="00A839A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 весне, рассматривание репродукций о весне, перелетных птицах.</w:t>
      </w:r>
    </w:p>
    <w:p w:rsidR="00A839A6" w:rsidRDefault="00A839A6" w:rsidP="00A839A6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854135">
        <w:rPr>
          <w:rFonts w:ascii="Arial" w:hAnsi="Arial" w:cs="Arial"/>
          <w:b/>
          <w:color w:val="111111"/>
          <w:sz w:val="27"/>
          <w:szCs w:val="27"/>
        </w:rPr>
        <w:t>Игровое упражнение</w:t>
      </w:r>
      <w:r>
        <w:rPr>
          <w:rFonts w:ascii="Arial" w:hAnsi="Arial" w:cs="Arial"/>
          <w:color w:val="111111"/>
          <w:sz w:val="27"/>
          <w:szCs w:val="27"/>
        </w:rPr>
        <w:t xml:space="preserve"> «Скажи о весне»</w:t>
      </w:r>
    </w:p>
    <w:p w:rsidR="00A839A6" w:rsidRDefault="00A839A6" w:rsidP="00A839A6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Цель: согласование прилагательных их существительных в числе и роде.</w:t>
      </w:r>
    </w:p>
    <w:p w:rsidR="00A839A6" w:rsidRDefault="00A839A6" w:rsidP="00A839A6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-О чем мы можем сказать «весеннее»? (Весеннее солнце, весеннее облако, весеннее утро, весеннее настроение, весеннее небо).</w:t>
      </w:r>
    </w:p>
    <w:p w:rsidR="00A839A6" w:rsidRDefault="00A839A6" w:rsidP="00A839A6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-О чем говорят «весенний»? (весенний ручеек, весенний лес, весенний дождь, весенний вечер, весенний парк).</w:t>
      </w:r>
    </w:p>
    <w:p w:rsidR="00A839A6" w:rsidRDefault="00A839A6" w:rsidP="00A839A6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-О чем мы говорим «весенняя”? (весенняя капель, весенняя проталинка, весенняя речка, весенняя погода).</w:t>
      </w:r>
    </w:p>
    <w:p w:rsidR="00A839A6" w:rsidRDefault="00A839A6" w:rsidP="00A839A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Каждый год с погодой вешней</w:t>
      </w:r>
    </w:p>
    <w:p w:rsidR="00A839A6" w:rsidRDefault="00A839A6" w:rsidP="00A839A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гостей крылатых ждут.</w:t>
      </w:r>
    </w:p>
    <w:p w:rsidR="00A839A6" w:rsidRDefault="00A839A6" w:rsidP="00A839A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Только вынесли скворечник,</w:t>
      </w:r>
    </w:p>
    <w:p w:rsidR="00A839A6" w:rsidRDefault="00A839A6" w:rsidP="00A839A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скворцы уж тут как тут.</w:t>
      </w:r>
    </w:p>
    <w:p w:rsidR="00854135" w:rsidRDefault="00A839A6" w:rsidP="00A839A6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Показ презентации «Перелетные птицы»</w:t>
      </w:r>
    </w:p>
    <w:p w:rsidR="00854135" w:rsidRDefault="00854135" w:rsidP="00854135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Показ образца</w:t>
      </w:r>
    </w:p>
    <w:p w:rsidR="00854135" w:rsidRDefault="00854135" w:rsidP="0085413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B9268C" wp14:editId="42086B8D">
            <wp:simplePos x="0" y="0"/>
            <wp:positionH relativeFrom="column">
              <wp:posOffset>4725035</wp:posOffset>
            </wp:positionH>
            <wp:positionV relativeFrom="paragraph">
              <wp:posOffset>366395</wp:posOffset>
            </wp:positionV>
            <wp:extent cx="1495425" cy="2476500"/>
            <wp:effectExtent l="0" t="0" r="9525" b="0"/>
            <wp:wrapNone/>
            <wp:docPr id="3" name="Рисунок 3" descr="https://www.maam.ru/upload/blogs/detsad-163442-1492413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63442-14924130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53" t="16799" r="37629" b="20553"/>
                    <a:stretch/>
                  </pic:blipFill>
                  <pic:spPr bwMode="auto">
                    <a:xfrm>
                      <a:off x="0" y="0"/>
                      <a:ext cx="14954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58755C5" wp14:editId="53F220A3">
            <wp:simplePos x="0" y="0"/>
            <wp:positionH relativeFrom="column">
              <wp:posOffset>1619885</wp:posOffset>
            </wp:positionH>
            <wp:positionV relativeFrom="paragraph">
              <wp:posOffset>366395</wp:posOffset>
            </wp:positionV>
            <wp:extent cx="3104440" cy="2476500"/>
            <wp:effectExtent l="0" t="0" r="1270" b="0"/>
            <wp:wrapNone/>
            <wp:docPr id="2" name="Рисунок 2" descr="https://www.maam.ru/upload/blogs/detsad-163442-1492412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63442-14924122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" b="11660"/>
                    <a:stretch/>
                  </pic:blipFill>
                  <pic:spPr bwMode="auto">
                    <a:xfrm>
                      <a:off x="0" y="0"/>
                      <a:ext cx="3112852" cy="24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ADADE4A" wp14:editId="098E84E4">
            <wp:simplePos x="0" y="0"/>
            <wp:positionH relativeFrom="column">
              <wp:posOffset>-142240</wp:posOffset>
            </wp:positionH>
            <wp:positionV relativeFrom="paragraph">
              <wp:posOffset>366396</wp:posOffset>
            </wp:positionV>
            <wp:extent cx="1761874" cy="2476500"/>
            <wp:effectExtent l="0" t="0" r="0" b="0"/>
            <wp:wrapNone/>
            <wp:docPr id="1" name="Рисунок 1" descr="https://www.maam.ru/upload/blogs/detsad-163442-1492411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63442-14924114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26" t="6324" r="32741" b="17194"/>
                    <a:stretch/>
                  </pic:blipFill>
                  <pic:spPr bwMode="auto">
                    <a:xfrm>
                      <a:off x="0" y="0"/>
                      <a:ext cx="1766489" cy="248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111111"/>
          <w:sz w:val="27"/>
          <w:szCs w:val="27"/>
        </w:rPr>
        <w:t xml:space="preserve">-Как называется такой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домикик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? (скворечник)</w:t>
      </w:r>
    </w:p>
    <w:p w:rsidR="00A839A6" w:rsidRPr="00854135" w:rsidRDefault="00854135" w:rsidP="008541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2953385</wp:posOffset>
            </wp:positionH>
            <wp:positionV relativeFrom="paragraph">
              <wp:posOffset>2359660</wp:posOffset>
            </wp:positionV>
            <wp:extent cx="1714189" cy="2524125"/>
            <wp:effectExtent l="0" t="0" r="635" b="0"/>
            <wp:wrapNone/>
            <wp:docPr id="6" name="Рисунок 6" descr="https://www.maam.ru/upload/blogs/detsad-163442-1492412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163442-14924123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4" t="8893" r="33184" b="13043"/>
                    <a:stretch/>
                  </pic:blipFill>
                  <pic:spPr bwMode="auto">
                    <a:xfrm>
                      <a:off x="0" y="0"/>
                      <a:ext cx="1720754" cy="253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1686560</wp:posOffset>
            </wp:positionH>
            <wp:positionV relativeFrom="paragraph">
              <wp:posOffset>2359660</wp:posOffset>
            </wp:positionV>
            <wp:extent cx="1266825" cy="2524125"/>
            <wp:effectExtent l="0" t="0" r="9525" b="9525"/>
            <wp:wrapNone/>
            <wp:docPr id="5" name="Рисунок 5" descr="https://www.maam.ru/upload/blogs/detsad-163442-1492413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63442-14924131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93" t="10277" r="36592" b="24901"/>
                    <a:stretch/>
                  </pic:blipFill>
                  <pic:spPr bwMode="auto">
                    <a:xfrm>
                      <a:off x="0" y="0"/>
                      <a:ext cx="12668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D8784FF" wp14:editId="13060215">
            <wp:simplePos x="0" y="0"/>
            <wp:positionH relativeFrom="column">
              <wp:posOffset>-141605</wp:posOffset>
            </wp:positionH>
            <wp:positionV relativeFrom="paragraph">
              <wp:posOffset>2359660</wp:posOffset>
            </wp:positionV>
            <wp:extent cx="1828800" cy="2524125"/>
            <wp:effectExtent l="0" t="0" r="0" b="9525"/>
            <wp:wrapNone/>
            <wp:docPr id="4" name="Рисунок 4" descr="https://www.maam.ru/upload/blogs/detsad-163442-1492413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63442-14924131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85" t="12253" r="26518" b="12253"/>
                    <a:stretch/>
                  </pic:blipFill>
                  <pic:spPr bwMode="auto">
                    <a:xfrm>
                      <a:off x="0" y="0"/>
                      <a:ext cx="18288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39A6" w:rsidRPr="00854135" w:rsidSect="00854135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A6"/>
    <w:rsid w:val="00016BDB"/>
    <w:rsid w:val="00854135"/>
    <w:rsid w:val="00A839A6"/>
    <w:rsid w:val="00BB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1BF6"/>
  <w15:chartTrackingRefBased/>
  <w15:docId w15:val="{2E37DB13-7B77-4EB3-ACAF-98F1B7AE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9A6"/>
    <w:rPr>
      <w:b/>
      <w:bCs/>
    </w:rPr>
  </w:style>
  <w:style w:type="paragraph" w:styleId="a4">
    <w:name w:val="Normal (Web)"/>
    <w:basedOn w:val="a"/>
    <w:uiPriority w:val="99"/>
    <w:semiHidden/>
    <w:unhideWhenUsed/>
    <w:rsid w:val="00A8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2020-04-16T04:27:00Z</dcterms:created>
  <dcterms:modified xsi:type="dcterms:W3CDTF">2020-04-16T04:44:00Z</dcterms:modified>
</cp:coreProperties>
</file>